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53" w:rsidRDefault="00466B53" w:rsidP="00466B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466B53" w:rsidRDefault="00466B53" w:rsidP="00466B5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466B53" w:rsidRDefault="00466B53" w:rsidP="00466B5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466B53" w:rsidRDefault="00466B53" w:rsidP="00466B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 ок</w:t>
      </w:r>
      <w:r>
        <w:rPr>
          <w:rFonts w:ascii="Times New Roman" w:hAnsi="Times New Roman"/>
          <w:sz w:val="28"/>
          <w:szCs w:val="28"/>
        </w:rPr>
        <w:t>тября 2021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466B53" w:rsidTr="005649C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Сылдыс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04.10.2021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Кестиг-оол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Домажыкович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Анатольевич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Солаан-оол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Сылдысмаа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Дартан-ооловна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466B5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466B53" w:rsidTr="005649C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466B53" w:rsidTr="005649C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72360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72360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Калдар-ооловна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7236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="00723603">
              <w:rPr>
                <w:rFonts w:ascii="Times New Roman" w:hAnsi="Times New Roman"/>
                <w:sz w:val="28"/>
                <w:szCs w:val="28"/>
              </w:rPr>
              <w:t>по месту требования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466B53" w:rsidTr="005649C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466B53" w:rsidTr="005649CF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72360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72360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7236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="00723603">
              <w:rPr>
                <w:rFonts w:ascii="Times New Roman" w:hAnsi="Times New Roman"/>
                <w:sz w:val="28"/>
                <w:szCs w:val="28"/>
              </w:rPr>
              <w:t>на 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603">
              <w:rPr>
                <w:rFonts w:ascii="Times New Roman" w:hAnsi="Times New Roman"/>
                <w:sz w:val="28"/>
                <w:szCs w:val="28"/>
              </w:rPr>
              <w:t>в ГП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Кыштаг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23603">
              <w:rPr>
                <w:rFonts w:ascii="Times New Roman" w:hAnsi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3603" w:rsidTr="005649CF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5649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Алдын-Херелович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7236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на участие в ГП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B53" w:rsidTr="005649CF">
        <w:trPr>
          <w:trHeight w:val="319"/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Pr="00931EF7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EF7">
              <w:rPr>
                <w:rFonts w:ascii="Times New Roman" w:hAnsi="Times New Roman"/>
                <w:b/>
                <w:sz w:val="28"/>
                <w:szCs w:val="28"/>
              </w:rPr>
              <w:t>Выписки</w:t>
            </w:r>
          </w:p>
        </w:tc>
      </w:tr>
      <w:tr w:rsidR="00466B53" w:rsidTr="005649CF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5649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5649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53" w:rsidRDefault="00466B53" w:rsidP="0056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B53" w:rsidRDefault="00466B53" w:rsidP="00466B53"/>
    <w:p w:rsidR="00732500" w:rsidRDefault="00732500"/>
    <w:sectPr w:rsidR="00732500" w:rsidSect="00466B53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1D"/>
    <w:rsid w:val="00466B53"/>
    <w:rsid w:val="006B42BE"/>
    <w:rsid w:val="00701CEA"/>
    <w:rsid w:val="00723603"/>
    <w:rsid w:val="00732500"/>
    <w:rsid w:val="008F021D"/>
    <w:rsid w:val="009F4ED3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BEE0"/>
  <w15:chartTrackingRefBased/>
  <w15:docId w15:val="{72892DBE-1218-4A8A-A982-0E52D92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2021-10-28T02:39:00Z</dcterms:created>
  <dcterms:modified xsi:type="dcterms:W3CDTF">2021-10-28T02:56:00Z</dcterms:modified>
</cp:coreProperties>
</file>